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B" w:rsidRDefault="002C0FE2" w:rsidP="002C0FE2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VOCABOLARIO CAPITOLO </w:t>
      </w:r>
      <w:r w:rsidR="00E15C64">
        <w:rPr>
          <w:rFonts w:ascii="Copperplate Gothic Bold" w:hAnsi="Copperplate Gothic Bold"/>
        </w:rPr>
        <w:t>QUATTRO</w:t>
      </w:r>
    </w:p>
    <w:p w:rsidR="002C0FE2" w:rsidRDefault="002C0FE2" w:rsidP="002C0FE2">
      <w:pPr>
        <w:rPr>
          <w:rFonts w:ascii="Copperplate Gothic Bold" w:hAnsi="Copperplate Gothic Bold"/>
        </w:rPr>
      </w:pPr>
      <w:proofErr w:type="spellStart"/>
      <w:r>
        <w:rPr>
          <w:rFonts w:ascii="Copperplate Gothic Bold" w:hAnsi="Copperplate Gothic Bold"/>
        </w:rPr>
        <w:t>Mi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Chiamo</w:t>
      </w:r>
      <w:proofErr w:type="spellEnd"/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 xml:space="preserve">_____________________ </w:t>
      </w:r>
      <w:proofErr w:type="spellStart"/>
      <w:r>
        <w:rPr>
          <w:rFonts w:ascii="Copperplate Gothic Bold" w:hAnsi="Copperplate Gothic Bold"/>
        </w:rPr>
        <w:t>Periodo</w:t>
      </w:r>
      <w:proofErr w:type="spellEnd"/>
      <w:r>
        <w:rPr>
          <w:rFonts w:ascii="Copperplate Gothic Bold" w:hAnsi="Copperplate Gothic Bold"/>
        </w:rPr>
        <w:t xml:space="preserve">:_________ </w:t>
      </w:r>
    </w:p>
    <w:p w:rsidR="002C0FE2" w:rsidRDefault="00501BBE" w:rsidP="002C0FE2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These words can be found at the end of Chapter </w:t>
      </w:r>
      <w:r w:rsidR="00E15C64">
        <w:rPr>
          <w:rFonts w:ascii="Copperplate Gothic Bold" w:hAnsi="Copperplate Gothic Bold"/>
        </w:rPr>
        <w:t>4</w:t>
      </w:r>
      <w:r>
        <w:rPr>
          <w:rFonts w:ascii="Copperplate Gothic Bold" w:hAnsi="Copperplate Gothic Bold"/>
        </w:rPr>
        <w:t xml:space="preserve"> in your Textbook. They are divided by </w:t>
      </w:r>
      <w:r w:rsidR="00E15C64">
        <w:rPr>
          <w:rFonts w:ascii="Copperplate Gothic Bold" w:hAnsi="Copperplate Gothic Bold"/>
        </w:rPr>
        <w:t>subject/alphabetically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717"/>
        <w:gridCol w:w="2557"/>
        <w:gridCol w:w="4287"/>
      </w:tblGrid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inglese</w:t>
            </w:r>
            <w:proofErr w:type="spellEnd"/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C0FE2" w:rsidRPr="007B2F6C" w:rsidRDefault="00501BBE" w:rsidP="007B2F6C">
            <w:pPr>
              <w:jc w:val="center"/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usate</w:t>
            </w:r>
            <w:proofErr w:type="spellEnd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in </w:t>
            </w: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una</w:t>
            </w:r>
            <w:proofErr w:type="spellEnd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frase</w:t>
            </w:r>
            <w:proofErr w:type="spellEnd"/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501BBE" w:rsidP="00E64617">
            <w:pP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r w:rsidRPr="007B2F6C"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VERBI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aprire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bere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74737B" w:rsidRPr="007B2F6C" w:rsidTr="0074737B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4737B" w:rsidRDefault="0074737B" w:rsidP="0074737B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bloccare</w:t>
            </w:r>
            <w:bookmarkStart w:id="0" w:name="_GoBack"/>
            <w:bookmarkEnd w:id="0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4737B" w:rsidRPr="007B2F6C" w:rsidRDefault="0074737B" w:rsidP="007473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4737B" w:rsidRPr="007B2F6C" w:rsidRDefault="0074737B" w:rsidP="0074737B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583A6D" w:rsidRPr="007B2F6C" w:rsidTr="00583A6D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Default="00583A6D" w:rsidP="00583A6D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calciare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3A6D" w:rsidRPr="007B2F6C" w:rsidRDefault="00583A6D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83A6D" w:rsidRPr="007B2F6C" w:rsidRDefault="00583A6D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CB66D0">
            <w:pPr>
              <w:tabs>
                <w:tab w:val="left" w:pos="1380"/>
              </w:tabs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capire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isc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cenare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chiudere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583A6D" w:rsidRPr="007B2F6C" w:rsidTr="00583A6D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Default="00583A6D" w:rsidP="00583A6D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colpire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correre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crescere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cucinare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dipingere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dire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disegnare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dormire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CB66D0" w:rsidRDefault="00E15C64" w:rsidP="00631AC1">
            <w:pPr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dovere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(+ inf</w:t>
            </w:r>
            <w:r w:rsidR="00631AC1">
              <w:rPr>
                <w:rFonts w:eastAsia="Times New Roman" w:cs="Calibri"/>
                <w:b/>
                <w:bCs/>
                <w:sz w:val="28"/>
                <w:szCs w:val="28"/>
              </w:rPr>
              <w:t>initive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essere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nebbioso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sereno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finire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isc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CB66D0" w:rsidRDefault="00E15C64" w:rsidP="00501BBE">
            <w:pPr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giocare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+ 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E15C64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giocare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computer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guardare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televisione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invitare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583A6D" w:rsidRPr="007B2F6C" w:rsidTr="00583A6D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Default="00583A6D" w:rsidP="00583A6D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lanciare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lasciare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leggere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mettere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nevicare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offrire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partire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perdere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piovere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potere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pranzare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preferire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isc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prendere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pulire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isc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ricevere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rimanere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rispondere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salire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583A6D" w:rsidRPr="007B2F6C" w:rsidTr="00583A6D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Default="00583A6D" w:rsidP="00583A6D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saltare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scrivere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CB66D0" w:rsidRDefault="00E15C64" w:rsidP="00501BBE">
            <w:pPr>
              <w:rPr>
                <w:rFonts w:eastAsia="Times New Roman" w:cs="Calibri"/>
                <w:b/>
                <w:bCs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seguire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sentire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servire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suonare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uno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strumento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tenere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583A6D" w:rsidRPr="007B2F6C" w:rsidTr="00583A6D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Default="00583A6D" w:rsidP="00583A6D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tirare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83A6D" w:rsidRPr="007B2F6C" w:rsidRDefault="00583A6D" w:rsidP="00583A6D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CB66D0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tirare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vento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CB66D0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uscire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uscire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(con)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vedere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venire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E15C64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viaggiare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631AC1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vincere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E15C64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Default="00631AC1" w:rsidP="00501BBE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volere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(+infinitive)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5C64" w:rsidRPr="007B2F6C" w:rsidRDefault="00E15C64" w:rsidP="002C0FE2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Gli</w:t>
            </w:r>
            <w:proofErr w:type="spellEnd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Sport e </w:t>
            </w: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Passatempi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B66D0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arti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marziali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ballo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B66D0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basket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calcio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chitarra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6C4B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computer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concerto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-mail (fem)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gara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26C4B" w:rsidRPr="007B2F6C" w:rsidRDefault="00631AC1" w:rsidP="00A26C4B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giocatore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/la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giocatrice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26C4B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giornale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lettera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musica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nuoto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pallacanestro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palla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la partita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passatempo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piano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poesia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programma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racconto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rivista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sassofono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lo sport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squadra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lo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strumento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teatro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televisione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631AC1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tennis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31AC1" w:rsidRPr="007B2F6C" w:rsidRDefault="00631AC1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26C4B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Il Tempo (weather)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nebbia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neve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pioggia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tempo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vento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631AC1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Esspressioni</w:t>
            </w:r>
            <w:proofErr w:type="spellEnd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con “Fare”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 xml:space="preserve">fare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l’aerobica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fare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sollevamento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pesi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F8370F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fare un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giro</w:t>
            </w:r>
            <w:proofErr w:type="spellEnd"/>
          </w:p>
          <w:p w:rsidR="00F8370F" w:rsidRPr="00F8370F" w:rsidRDefault="00F8370F" w:rsidP="00F8370F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F8370F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In </w:t>
            </w:r>
            <w:proofErr w:type="spellStart"/>
            <w:r w:rsidRPr="00F8370F">
              <w:rPr>
                <w:rFonts w:eastAsia="Times New Roman" w:cs="Calibri"/>
                <w:b/>
                <w:bCs/>
                <w:sz w:val="28"/>
                <w:szCs w:val="28"/>
              </w:rPr>
              <w:t>bici</w:t>
            </w:r>
            <w:proofErr w:type="spellEnd"/>
          </w:p>
          <w:p w:rsidR="00F8370F" w:rsidRDefault="00F8370F" w:rsidP="00F8370F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macchina</w:t>
            </w:r>
            <w:proofErr w:type="spellEnd"/>
          </w:p>
          <w:p w:rsidR="00F8370F" w:rsidRPr="00F8370F" w:rsidRDefault="00F8370F" w:rsidP="00F8370F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piedi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fare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una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passeggiata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fare un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programma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fare/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praticare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uno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sport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Aggettivi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lento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libero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occupato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pieno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solito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troppo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5712B4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veloce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F8370F" w:rsidP="008A4A5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L’Ora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che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ora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che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ora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è?  </w:t>
            </w:r>
          </w:p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Che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ore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sono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2C0FE2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 xml:space="preserve">di/la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mattina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C0FE2" w:rsidRPr="007B2F6C" w:rsidRDefault="002C0FE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di/la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notte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di/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il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pomeriggio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13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di/la sera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è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mezzogiorno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F8370F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è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mezzanotte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mezzo,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mezza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8370F" w:rsidRPr="007B2F6C" w:rsidTr="00A339F5">
        <w:trPr>
          <w:trHeight w:val="629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Default="00F8370F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un quarto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8370F" w:rsidRPr="007B2F6C" w:rsidRDefault="00F8370F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878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7B2F6C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Altre</w:t>
            </w:r>
            <w:proofErr w:type="spellEnd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 xml:space="preserve"> Parole Ed </w:t>
            </w:r>
            <w:proofErr w:type="spellStart"/>
            <w: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  <w:t>Espressioni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addesso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3E5CF6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anch’io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circa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da solo/sola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62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solito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durante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026C5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fino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026C5" w:rsidRPr="007B2F6C" w:rsidRDefault="00F026C5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insieme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invece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qualche</w:t>
            </w:r>
            <w:proofErr w:type="spell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volta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76057A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057A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quante</w:t>
            </w:r>
            <w:proofErr w:type="spellEnd"/>
            <w:proofErr w:type="gramEnd"/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volte?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057A" w:rsidRPr="007B2F6C" w:rsidRDefault="0076057A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6057A" w:rsidRPr="007B2F6C" w:rsidRDefault="0076057A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5712B4" w:rsidRPr="007B2F6C" w:rsidTr="00A339F5">
        <w:trPr>
          <w:trHeight w:val="576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712B4" w:rsidRDefault="003E5CF6" w:rsidP="002C0FE2">
            <w:pPr>
              <w:rPr>
                <w:rFonts w:ascii="Copperplate Gothic Bold" w:eastAsia="Times New Roman" w:hAnsi="Copperplate Gothic Bold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se</w:t>
            </w:r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712B4" w:rsidRPr="007B2F6C" w:rsidRDefault="005712B4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712B4" w:rsidRPr="007B2F6C" w:rsidRDefault="005712B4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672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subito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F71BB2" w:rsidRPr="007B2F6C" w:rsidTr="00A339F5">
        <w:trPr>
          <w:trHeight w:val="562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1BB2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tardi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1BB2" w:rsidRPr="007B2F6C" w:rsidRDefault="00F71BB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71BB2" w:rsidRPr="007B2F6C" w:rsidRDefault="00F71BB2" w:rsidP="002C0FE2">
            <w:pPr>
              <w:rPr>
                <w:rFonts w:cs="Calibri"/>
                <w:sz w:val="28"/>
                <w:szCs w:val="28"/>
              </w:rPr>
            </w:pPr>
          </w:p>
        </w:tc>
      </w:tr>
      <w:tr w:rsidR="008A4A52" w:rsidRPr="007B2F6C" w:rsidTr="00A339F5">
        <w:trPr>
          <w:trHeight w:val="590"/>
        </w:trPr>
        <w:tc>
          <w:tcPr>
            <w:tcW w:w="27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3E5CF6" w:rsidP="002C0FE2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8"/>
                <w:szCs w:val="28"/>
              </w:rPr>
              <w:t>tutti</w:t>
            </w:r>
            <w:proofErr w:type="spellEnd"/>
          </w:p>
        </w:tc>
        <w:tc>
          <w:tcPr>
            <w:tcW w:w="25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A4A52" w:rsidRPr="007B2F6C" w:rsidRDefault="008A4A52" w:rsidP="002C0FE2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2C0FE2" w:rsidRPr="007B2F6C" w:rsidRDefault="002C0FE2" w:rsidP="003E5CF6">
      <w:pPr>
        <w:rPr>
          <w:rFonts w:cs="Calibri"/>
          <w:sz w:val="28"/>
          <w:szCs w:val="28"/>
        </w:rPr>
      </w:pPr>
    </w:p>
    <w:sectPr w:rsidR="002C0FE2" w:rsidRPr="007B2F6C" w:rsidSect="00501BBE">
      <w:pgSz w:w="12240" w:h="15840"/>
      <w:pgMar w:top="1440" w:right="1440" w:bottom="1440" w:left="1440" w:header="720" w:footer="720" w:gutter="0"/>
      <w:pgBorders w:offsetFrom="page">
        <w:top w:val="dotDash" w:sz="6" w:space="24" w:color="auto"/>
        <w:left w:val="dotDash" w:sz="6" w:space="24" w:color="auto"/>
        <w:bottom w:val="dotDash" w:sz="6" w:space="24" w:color="auto"/>
        <w:right w:val="dotDash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0F" w:rsidRDefault="0016280F" w:rsidP="002C0FE2">
      <w:pPr>
        <w:spacing w:after="0" w:line="240" w:lineRule="auto"/>
      </w:pPr>
      <w:r>
        <w:separator/>
      </w:r>
    </w:p>
  </w:endnote>
  <w:endnote w:type="continuationSeparator" w:id="0">
    <w:p w:rsidR="0016280F" w:rsidRDefault="0016280F" w:rsidP="002C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Segoe Script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0F" w:rsidRDefault="0016280F" w:rsidP="002C0FE2">
      <w:pPr>
        <w:spacing w:after="0" w:line="240" w:lineRule="auto"/>
      </w:pPr>
      <w:r>
        <w:separator/>
      </w:r>
    </w:p>
  </w:footnote>
  <w:footnote w:type="continuationSeparator" w:id="0">
    <w:p w:rsidR="0016280F" w:rsidRDefault="0016280F" w:rsidP="002C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5AF"/>
    <w:multiLevelType w:val="hybridMultilevel"/>
    <w:tmpl w:val="0154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76118"/>
    <w:multiLevelType w:val="hybridMultilevel"/>
    <w:tmpl w:val="2DE87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3B"/>
    <w:rsid w:val="00011734"/>
    <w:rsid w:val="00127630"/>
    <w:rsid w:val="0014186B"/>
    <w:rsid w:val="0016280F"/>
    <w:rsid w:val="002C0FE2"/>
    <w:rsid w:val="002F694F"/>
    <w:rsid w:val="003A360D"/>
    <w:rsid w:val="003E5CF6"/>
    <w:rsid w:val="00496664"/>
    <w:rsid w:val="00501BBE"/>
    <w:rsid w:val="005712B4"/>
    <w:rsid w:val="00583A6D"/>
    <w:rsid w:val="00631AC1"/>
    <w:rsid w:val="006E3A8A"/>
    <w:rsid w:val="0074737B"/>
    <w:rsid w:val="0076057A"/>
    <w:rsid w:val="007851E7"/>
    <w:rsid w:val="007B2F6C"/>
    <w:rsid w:val="007C4DD1"/>
    <w:rsid w:val="008A4A52"/>
    <w:rsid w:val="00927D89"/>
    <w:rsid w:val="00942471"/>
    <w:rsid w:val="009E026E"/>
    <w:rsid w:val="00A26C4B"/>
    <w:rsid w:val="00A339F5"/>
    <w:rsid w:val="00AD4A3B"/>
    <w:rsid w:val="00B6017B"/>
    <w:rsid w:val="00B755DA"/>
    <w:rsid w:val="00CB66D0"/>
    <w:rsid w:val="00D72FE0"/>
    <w:rsid w:val="00E15C64"/>
    <w:rsid w:val="00E64617"/>
    <w:rsid w:val="00F026C5"/>
    <w:rsid w:val="00F71BB2"/>
    <w:rsid w:val="00F8370F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D4A3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D4A3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8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wcasd</cp:lastModifiedBy>
  <cp:revision>3</cp:revision>
  <dcterms:created xsi:type="dcterms:W3CDTF">2012-04-10T02:51:00Z</dcterms:created>
  <dcterms:modified xsi:type="dcterms:W3CDTF">2013-04-05T02:54:00Z</dcterms:modified>
</cp:coreProperties>
</file>